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1BDB1" w:rsidR="0061148E" w:rsidRPr="008F69F5" w:rsidRDefault="00872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191A" w:rsidR="0061148E" w:rsidRPr="008F69F5" w:rsidRDefault="00872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02AD3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E7F80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6B963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C2959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06E34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7F211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45E29" w:rsidR="00B87ED3" w:rsidRPr="008F69F5" w:rsidRDefault="0087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1B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83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CB11E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77670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40140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139A7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4ADCD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6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D702B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89CE5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1EADB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45865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3C2B3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D6998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8C944" w:rsidR="00B87ED3" w:rsidRPr="008F69F5" w:rsidRDefault="0087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523D" w:rsidR="00B87ED3" w:rsidRPr="00944D28" w:rsidRDefault="00872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36E59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06B63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B2EDA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28C0C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E8343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DA052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645C6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88285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53D00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2B3A4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C23AC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B8E20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A84AC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4BB2F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D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9EF53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925D0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5ADAD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19F39" w:rsidR="00B87ED3" w:rsidRPr="008F69F5" w:rsidRDefault="0087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33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D7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54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817E" w:rsidR="00B87ED3" w:rsidRPr="00944D28" w:rsidRDefault="00872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0E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