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82A2C" w:rsidR="0061148E" w:rsidRPr="000C582F" w:rsidRDefault="00367C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366FF" w:rsidR="0061148E" w:rsidRPr="000C582F" w:rsidRDefault="00367C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9E52A" w:rsidR="00B87ED3" w:rsidRPr="000C582F" w:rsidRDefault="00367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F1107" w:rsidR="00B87ED3" w:rsidRPr="000C582F" w:rsidRDefault="00367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B6C5B" w:rsidR="00B87ED3" w:rsidRPr="000C582F" w:rsidRDefault="00367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DC3F1" w:rsidR="00B87ED3" w:rsidRPr="000C582F" w:rsidRDefault="00367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BF3D5" w:rsidR="00B87ED3" w:rsidRPr="000C582F" w:rsidRDefault="00367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88CE6" w:rsidR="00B87ED3" w:rsidRPr="000C582F" w:rsidRDefault="00367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D22E4" w:rsidR="00B87ED3" w:rsidRPr="000C582F" w:rsidRDefault="00367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32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553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5297F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E4879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67ACB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02140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EA302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75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C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5F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F3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16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6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05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D1310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BE7BE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1348C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14E00F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69D1C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7293F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A5B51" w:rsidR="00B87ED3" w:rsidRPr="000C582F" w:rsidRDefault="00367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1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6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9A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48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3387" w:rsidR="00B87ED3" w:rsidRPr="000C582F" w:rsidRDefault="00367C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E1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0FE2C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6970A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85F3B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D9C0A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4DFEC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4367D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8A8F4C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3C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D0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A1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80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F4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B1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8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24E62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E0590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EA447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19401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0DB1F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9C7ED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3BD5E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5D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8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1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7E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31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78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4A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3A7A7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26287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66E29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D826B" w:rsidR="00B87ED3" w:rsidRPr="000C582F" w:rsidRDefault="00367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48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EC8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F6B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39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AB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D1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11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F3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E4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C4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