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F15B0" w:rsidR="0061148E" w:rsidRPr="00C61931" w:rsidRDefault="00AE69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7A875" w:rsidR="0061148E" w:rsidRPr="00C61931" w:rsidRDefault="00AE69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4EEF9" w:rsidR="00B87ED3" w:rsidRPr="00944D28" w:rsidRDefault="00AE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DAF68" w:rsidR="00B87ED3" w:rsidRPr="00944D28" w:rsidRDefault="00AE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87420" w:rsidR="00B87ED3" w:rsidRPr="00944D28" w:rsidRDefault="00AE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F6044" w:rsidR="00B87ED3" w:rsidRPr="00944D28" w:rsidRDefault="00AE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6552D" w:rsidR="00B87ED3" w:rsidRPr="00944D28" w:rsidRDefault="00AE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E61C0" w:rsidR="00B87ED3" w:rsidRPr="00944D28" w:rsidRDefault="00AE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63853" w:rsidR="00B87ED3" w:rsidRPr="00944D28" w:rsidRDefault="00AE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6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2B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A04EE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A3B0C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D0789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5E742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079E5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F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1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B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8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6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5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12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FB13E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6F937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C817E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7BC5D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B7A00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09311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A92B7" w:rsidR="00B87ED3" w:rsidRPr="00944D28" w:rsidRDefault="00AE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3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2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4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6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B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B328F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38B2F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D9429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AE64E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DFA3F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AFD1D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04726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F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9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2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6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D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D5798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F49F8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AAAEB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6305F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55F9A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840D8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B1ED3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5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B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A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1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C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A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FBF3B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149F7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5AB2D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621C5" w:rsidR="00B87ED3" w:rsidRPr="00944D28" w:rsidRDefault="00AE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2F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2F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D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8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F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4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A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8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4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98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