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7AF2" w:rsidR="0061148E" w:rsidRPr="00F46099" w:rsidRDefault="00010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9571" w:rsidR="0061148E" w:rsidRPr="00F46099" w:rsidRDefault="00010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0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7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D1BE6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5EB94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2E9D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A505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75914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1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F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2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BF181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23FC7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5DC68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575E0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7A8D3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FBB90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C9518" w:rsidR="00B87ED3" w:rsidRPr="00944D28" w:rsidRDefault="000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5960D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40182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03867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5E294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DCBFA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8D596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F1F58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3ADA9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DC054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A1FB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B3FE2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5819F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B4752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BB4E2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8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62DFB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78E88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E7FA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A595B" w:rsidR="00B87ED3" w:rsidRPr="00944D28" w:rsidRDefault="000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5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8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5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