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9F67" w:rsidR="0061148E" w:rsidRPr="00C834E2" w:rsidRDefault="00797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4BEF" w:rsidR="0061148E" w:rsidRPr="00C834E2" w:rsidRDefault="00797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B849B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098FF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B8CCA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5736A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F6FC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C0EA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21E99" w:rsidR="00B87ED3" w:rsidRPr="00944D28" w:rsidRDefault="0079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A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75C6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0944E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C9EEE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ADCC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758F9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834F6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359F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7776C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4A45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54DBB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DDCE1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49DA7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8353" w:rsidR="00B87ED3" w:rsidRPr="00944D28" w:rsidRDefault="0079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100D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30699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8513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0D5BB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02EBC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1474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8C80A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4CC1" w:rsidR="00B87ED3" w:rsidRPr="00944D28" w:rsidRDefault="0079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1666" w:rsidR="00B87ED3" w:rsidRPr="00944D28" w:rsidRDefault="0079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A5E5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F8644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88DC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FF9C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ED2B8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11AA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68D08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F04F1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69FE0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11780" w:rsidR="00B87ED3" w:rsidRPr="00944D28" w:rsidRDefault="0079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4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5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F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03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2022-10-20T05:24:00.0000000Z</dcterms:modified>
</coreProperties>
</file>