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1D39E" w:rsidR="0061148E" w:rsidRPr="00C834E2" w:rsidRDefault="00240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BE16" w:rsidR="0061148E" w:rsidRPr="00C834E2" w:rsidRDefault="00240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EABB7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206B3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5BD75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642F8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E90AB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46128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1B02" w:rsidR="00B87ED3" w:rsidRPr="00944D28" w:rsidRDefault="0024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2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D5EF2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9277F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454B6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F5338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74EC0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BBAEB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4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C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E3A80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14D6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75617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86839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663B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C84E1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A0959" w:rsidR="00B87ED3" w:rsidRPr="00944D28" w:rsidRDefault="0024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B6F6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17C7E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29B50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CBD24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3808F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615F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93D3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0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5F0F6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EACEC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AEE29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09EBC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1458E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C2B6D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FBAC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C04B5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2F75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993C" w:rsidR="00B87ED3" w:rsidRPr="00944D28" w:rsidRDefault="0024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1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E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4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1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9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6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19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2022-10-20T21:26:00.0000000Z</dcterms:modified>
</coreProperties>
</file>