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A5DF8DF" w:rsidR="00364DA6" w:rsidRPr="00364DA6" w:rsidRDefault="00C422C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B9A20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812FA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4CE28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F1285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92965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8ECEB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B060A" w:rsidR="00CD095D" w:rsidRPr="00C859CC" w:rsidRDefault="00C422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38B8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F95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5056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71B2E" w:rsidR="003149D6" w:rsidRPr="00C859CC" w:rsidRDefault="00C422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A7CCB" w:rsidR="003149D6" w:rsidRPr="00C859CC" w:rsidRDefault="00C422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30C87" w:rsidR="003149D6" w:rsidRPr="00C859CC" w:rsidRDefault="00C422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C8275" w:rsidR="003149D6" w:rsidRPr="00C859CC" w:rsidRDefault="00C422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8C37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6953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E6D58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FBA88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F279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F8494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D5B0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4E2FE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66875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ABE15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0FCF1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85A8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6D926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C362A" w:rsidR="003149D6" w:rsidRPr="00C859CC" w:rsidRDefault="00C422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F050F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82562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BAF5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7B49C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EF30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6551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AA6DC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3D38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0E3F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8A4A3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ADE2B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32E8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4B7B2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24874" w:rsidR="003149D6" w:rsidRPr="00C859CC" w:rsidRDefault="00C422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21C68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4171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80FC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FA10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3DE1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4D7FF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A276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0BA9864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062B4CE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3CB0B8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FC6A82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441B83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469F8C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F50F60" w:rsidR="003149D6" w:rsidRPr="00C859CC" w:rsidRDefault="00C422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753A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5BEE2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545D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C8EF4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E046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63A4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5BBB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89F948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CD1062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2D3150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2DE8AB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5E6266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20DE96" w:rsidR="003149D6" w:rsidRPr="00C859CC" w:rsidRDefault="00C422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9BA277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22D22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FA4D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AC982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43C3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F1C8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07E3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8959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2C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