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3B5E4" w:rsidR="00380DB3" w:rsidRPr="0068293E" w:rsidRDefault="005C1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9137B" w:rsidR="00380DB3" w:rsidRPr="0068293E" w:rsidRDefault="005C1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BED42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6800F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963E5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3E89E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48C35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BB627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7723A" w:rsidR="00240DC4" w:rsidRPr="00B03D55" w:rsidRDefault="005C1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C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F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5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6C38F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7C34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B56AB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57608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1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2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9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7AD38" w:rsidR="001835FB" w:rsidRPr="00DA1511" w:rsidRDefault="005C1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0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8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D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D18D3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DA5B1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2608F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6DAEA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BD350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9B485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DE90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E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A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F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9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6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F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A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8A4D5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87268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E6639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A464F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357D3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8C4F6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7112F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8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9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4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8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D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9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B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FF36B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27C89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F3860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17727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8FA23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35008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C8735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A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0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2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5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0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1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B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9CB80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C6BB1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5A99A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4D06F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C3345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B7A3A" w:rsidR="009A6C64" w:rsidRPr="00730585" w:rsidRDefault="005C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5C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0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C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6EA79" w:rsidR="001835FB" w:rsidRPr="00DA1511" w:rsidRDefault="005C1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C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7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C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0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8D9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