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555E7" w:rsidR="00380DB3" w:rsidRPr="0068293E" w:rsidRDefault="00F61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60416" w:rsidR="00380DB3" w:rsidRPr="0068293E" w:rsidRDefault="00F61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C27FA" w:rsidR="00240DC4" w:rsidRPr="00B03D55" w:rsidRDefault="00F6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28332" w:rsidR="00240DC4" w:rsidRPr="00B03D55" w:rsidRDefault="00F6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4062D" w:rsidR="00240DC4" w:rsidRPr="00B03D55" w:rsidRDefault="00F6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DF868" w:rsidR="00240DC4" w:rsidRPr="00B03D55" w:rsidRDefault="00F6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A5124" w:rsidR="00240DC4" w:rsidRPr="00B03D55" w:rsidRDefault="00F6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FEAC7" w:rsidR="00240DC4" w:rsidRPr="00B03D55" w:rsidRDefault="00F6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4FEDC" w:rsidR="00240DC4" w:rsidRPr="00B03D55" w:rsidRDefault="00F6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7B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2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EC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9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44A55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79162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8FFB0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8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E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A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4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4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1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5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8FEA1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26064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7AEA4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F37E7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A751F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BF1E5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82FB5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83933" w:rsidR="001835FB" w:rsidRPr="00DA1511" w:rsidRDefault="00F61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4051A" w:rsidR="001835FB" w:rsidRPr="00DA1511" w:rsidRDefault="00F61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3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0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C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B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B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211FF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25F55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EA43A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86F28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E4212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4CDEE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D2BC7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9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0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F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D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9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D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5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A8659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CF728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C26F2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A8F5E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FA022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F894A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A8DC6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0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2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F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A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F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2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D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0697D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21ABC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C1269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1C877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45CB7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ED380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CC58F" w:rsidR="009A6C64" w:rsidRPr="00730585" w:rsidRDefault="00F6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B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8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A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4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5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4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3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B9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