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52D32" w:rsidR="00061896" w:rsidRPr="005F4693" w:rsidRDefault="005C2D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5B2CD" w:rsidR="00061896" w:rsidRPr="00E407AC" w:rsidRDefault="005C2D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6A49" w:rsidR="00FC15B4" w:rsidRPr="00D11D17" w:rsidRDefault="005C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13E39" w:rsidR="00FC15B4" w:rsidRPr="00D11D17" w:rsidRDefault="005C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649DF" w:rsidR="00FC15B4" w:rsidRPr="00D11D17" w:rsidRDefault="005C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A77B6" w:rsidR="00FC15B4" w:rsidRPr="00D11D17" w:rsidRDefault="005C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FBB23" w:rsidR="00FC15B4" w:rsidRPr="00D11D17" w:rsidRDefault="005C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5C77E" w:rsidR="00FC15B4" w:rsidRPr="00D11D17" w:rsidRDefault="005C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17C4E" w:rsidR="00FC15B4" w:rsidRPr="00D11D17" w:rsidRDefault="005C2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96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5E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1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76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F5107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ACA0C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24B88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4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0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5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B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4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5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8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88C6F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102B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5FF32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517F5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C41DB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48FB4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367DF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0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B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B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4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7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9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4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BDA7E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A27E1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66CB5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7B8E1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E3C08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A0E28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346B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9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8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7764A" w:rsidR="00DE76F3" w:rsidRPr="0026478E" w:rsidRDefault="005C2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C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1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D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9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47DB7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79B67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55F71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8C17F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85EBA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9A443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3EE35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7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1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B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3120E" w:rsidR="00DE76F3" w:rsidRPr="0026478E" w:rsidRDefault="005C2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6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F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6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E57BB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C96F1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0684F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AE9AD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1DDD8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6CC1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7C9B6" w:rsidR="009A6C64" w:rsidRPr="00C2583D" w:rsidRDefault="005C2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08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7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FE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3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8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1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2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2D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D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