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F52C8" w:rsidR="00061896" w:rsidRPr="005F4693" w:rsidRDefault="00902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EC838" w:rsidR="00061896" w:rsidRPr="00E407AC" w:rsidRDefault="00902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DAC2" w:rsidR="00FC15B4" w:rsidRPr="00D11D17" w:rsidRDefault="009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C13C" w:rsidR="00FC15B4" w:rsidRPr="00D11D17" w:rsidRDefault="009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C3BD" w:rsidR="00FC15B4" w:rsidRPr="00D11D17" w:rsidRDefault="009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D5A7" w:rsidR="00FC15B4" w:rsidRPr="00D11D17" w:rsidRDefault="009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4A2D" w:rsidR="00FC15B4" w:rsidRPr="00D11D17" w:rsidRDefault="009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5E5D" w:rsidR="00FC15B4" w:rsidRPr="00D11D17" w:rsidRDefault="009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E00" w:rsidR="00FC15B4" w:rsidRPr="00D11D17" w:rsidRDefault="0090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31F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E87F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B33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4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4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5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C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8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0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3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8FDF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8AF2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B4B3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2A55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F506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F39D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6AB7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4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F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B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5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6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6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8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6D95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8BC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B818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AC5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459D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AB4D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666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C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E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F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6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E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3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2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858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D708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ED3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12A6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7C15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BB13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0D9D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D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1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4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2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F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E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1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162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4DE7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35ED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AC82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6FE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17E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2469" w:rsidR="009A6C64" w:rsidRPr="00C2583D" w:rsidRDefault="0090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0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3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2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B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4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6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8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2C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