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EF52C8" w:rsidR="00061896" w:rsidRPr="005F4693" w:rsidRDefault="00902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BEC838" w:rsidR="00061896" w:rsidRPr="00E407AC" w:rsidRDefault="00902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9DAC2" w:rsidR="00FC15B4" w:rsidRPr="00D11D17" w:rsidRDefault="0090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8C13C" w:rsidR="00FC15B4" w:rsidRPr="00D11D17" w:rsidRDefault="0090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0C3BD" w:rsidR="00FC15B4" w:rsidRPr="00D11D17" w:rsidRDefault="0090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FD5A7" w:rsidR="00FC15B4" w:rsidRPr="00D11D17" w:rsidRDefault="0090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D4A2D" w:rsidR="00FC15B4" w:rsidRPr="00D11D17" w:rsidRDefault="0090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E5E5D" w:rsidR="00FC15B4" w:rsidRPr="00D11D17" w:rsidRDefault="0090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C2E00" w:rsidR="00FC15B4" w:rsidRPr="00D11D17" w:rsidRDefault="0090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3E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5E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BE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DF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E831F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CE87F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C5B33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4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A4E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5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C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8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01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3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88FDF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08AF2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2B4B3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2A55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AF506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8F39D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66AB7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84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F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B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5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16A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6B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F8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46D95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1C8BC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CB818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3CAC5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F459D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7AB4D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0B666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C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E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F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6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E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3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2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C9858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7D708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6EED3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12A6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7C15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DBB13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70D9D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D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1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4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2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F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E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1E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08162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24DE7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35ED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AC82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CB6FE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BE17E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32469" w:rsidR="009A6C64" w:rsidRPr="00C2583D" w:rsidRDefault="0090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0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3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42A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B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4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16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88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2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2C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