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523E" w:rsidR="0061148E" w:rsidRPr="008F69F5" w:rsidRDefault="00135A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C2D9" w:rsidR="0061148E" w:rsidRPr="008F69F5" w:rsidRDefault="00135A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68115" w:rsidR="00B87ED3" w:rsidRPr="008F69F5" w:rsidRDefault="0013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3BEA6" w:rsidR="00B87ED3" w:rsidRPr="008F69F5" w:rsidRDefault="0013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2F7B3" w:rsidR="00B87ED3" w:rsidRPr="008F69F5" w:rsidRDefault="0013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BF878" w:rsidR="00B87ED3" w:rsidRPr="008F69F5" w:rsidRDefault="0013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B9EA3" w:rsidR="00B87ED3" w:rsidRPr="008F69F5" w:rsidRDefault="0013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75D47" w:rsidR="00B87ED3" w:rsidRPr="008F69F5" w:rsidRDefault="0013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94B62" w:rsidR="00B87ED3" w:rsidRPr="008F69F5" w:rsidRDefault="0013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1C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07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CC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7F3D2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E15AB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E311B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68DE0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E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C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29378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72FB1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B4A86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1B532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420E5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DFC8B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EA542" w:rsidR="00B87ED3" w:rsidRPr="008F69F5" w:rsidRDefault="0013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E1F53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F09E2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66806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ECD5A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D1B1A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CFF50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DA7D3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593A9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D7523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3DC2A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2FD89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EDB62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263B2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0ACCC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3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1F6DE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B485A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47FCF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84194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0E88B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BDAD5" w:rsidR="00B87ED3" w:rsidRPr="008F69F5" w:rsidRDefault="0013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2D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8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A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