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12AEC" w:rsidR="0061148E" w:rsidRPr="008F69F5" w:rsidRDefault="00A873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100E5" w:rsidR="0061148E" w:rsidRPr="008F69F5" w:rsidRDefault="00A873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6A6D6" w:rsidR="00B87ED3" w:rsidRPr="008F69F5" w:rsidRDefault="00A87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11B00" w:rsidR="00B87ED3" w:rsidRPr="008F69F5" w:rsidRDefault="00A87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6C105" w:rsidR="00B87ED3" w:rsidRPr="008F69F5" w:rsidRDefault="00A87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89C3D" w:rsidR="00B87ED3" w:rsidRPr="008F69F5" w:rsidRDefault="00A87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48FB9" w:rsidR="00B87ED3" w:rsidRPr="008F69F5" w:rsidRDefault="00A87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9C225" w:rsidR="00B87ED3" w:rsidRPr="008F69F5" w:rsidRDefault="00A87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5A74F" w:rsidR="00B87ED3" w:rsidRPr="008F69F5" w:rsidRDefault="00A87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C2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E3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48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D7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F2FED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0786D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5514C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4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CD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DE6BE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0DFAF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4E11B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D4727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7C027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3A2F9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12E1F" w:rsidR="00B87ED3" w:rsidRPr="008F69F5" w:rsidRDefault="00A87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9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2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C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3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0CFB3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63025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4CD48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EA570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A5E71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05C93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C1DE9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C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4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3DEF3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79DBA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74905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2F13A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91EEE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BCEAA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4CDEF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A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C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51AE5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F84C5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3C389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26A34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521DB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287A9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9EB04" w:rsidR="00B87ED3" w:rsidRPr="008F69F5" w:rsidRDefault="00A87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1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9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3E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2022-10-16T11:14:00.0000000Z</dcterms:modified>
</coreProperties>
</file>