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CF73" w:rsidR="0061148E" w:rsidRPr="00944D28" w:rsidRDefault="00502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5337" w:rsidR="0061148E" w:rsidRPr="004A7085" w:rsidRDefault="00502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2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B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0F52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F901E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93681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B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411E7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2E3F2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8D4F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0D6B5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7CA9A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B065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2F32" w:rsidR="00B87ED3" w:rsidRPr="00944D28" w:rsidRDefault="0050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5258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46FDC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75C62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137A9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BE6B0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DF361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92F82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524D" w:rsidR="00B87ED3" w:rsidRPr="00944D28" w:rsidRDefault="00502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E1C2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B4A9F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0D167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618AD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2D802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DB63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F605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7A3B0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F29E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B21E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981C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85441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BACB5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D172" w:rsidR="00B87ED3" w:rsidRPr="00944D28" w:rsidRDefault="0050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FDC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