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EC45" w:rsidR="0061148E" w:rsidRPr="000C582F" w:rsidRDefault="00753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4733" w:rsidR="0061148E" w:rsidRPr="000C582F" w:rsidRDefault="00753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19A7D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46EC0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667F7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69F82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B0AA8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CBBD5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3ABA9" w:rsidR="00B87ED3" w:rsidRPr="000C582F" w:rsidRDefault="00753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55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77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8F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0EFFD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1E2CF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0D85C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FC1A3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E3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5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4503" w:rsidR="00B87ED3" w:rsidRPr="000C582F" w:rsidRDefault="007537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E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0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3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B0000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5AB66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EE64D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D0028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19844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0A316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B5D4E" w:rsidR="00B87ED3" w:rsidRPr="000C582F" w:rsidRDefault="00753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7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18C18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3D08C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9754A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EF55C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F3586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1D57B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5F0FC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3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7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E04FE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B3D9F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61C15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DC8AA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B8BCD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B7185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BB4EB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0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48F7C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E2465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5C5C7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01CE0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BD65A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E21CB" w:rsidR="00B87ED3" w:rsidRPr="000C582F" w:rsidRDefault="00753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87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7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6911" w:rsidR="00B87ED3" w:rsidRPr="000C582F" w:rsidRDefault="00753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71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2022-10-20T06:38:00.0000000Z</dcterms:modified>
</coreProperties>
</file>