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046D" w:rsidR="0061148E" w:rsidRPr="000C582F" w:rsidRDefault="003D43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47E3F" w:rsidR="0061148E" w:rsidRPr="000C582F" w:rsidRDefault="003D43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DC310" w:rsidR="00B87ED3" w:rsidRPr="000C582F" w:rsidRDefault="003D4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9318D" w:rsidR="00B87ED3" w:rsidRPr="000C582F" w:rsidRDefault="003D4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1BC84" w:rsidR="00B87ED3" w:rsidRPr="000C582F" w:rsidRDefault="003D4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710ED" w:rsidR="00B87ED3" w:rsidRPr="000C582F" w:rsidRDefault="003D4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A3EFF" w:rsidR="00B87ED3" w:rsidRPr="000C582F" w:rsidRDefault="003D4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779FD" w:rsidR="00B87ED3" w:rsidRPr="000C582F" w:rsidRDefault="003D4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12B06" w:rsidR="00B87ED3" w:rsidRPr="000C582F" w:rsidRDefault="003D4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BF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99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67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62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940A5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E3BC7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15677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E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8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B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81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C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1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817C" w:rsidR="00B87ED3" w:rsidRPr="000C582F" w:rsidRDefault="003D43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5CE9E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4DC68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DB261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425E4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BE3A1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CA55D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F8EE0" w:rsidR="00B87ED3" w:rsidRPr="000C582F" w:rsidRDefault="003D4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8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E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8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FD411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85301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38522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ABDC2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61D86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5DD74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91882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7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7F11D" w:rsidR="00B87ED3" w:rsidRPr="000C582F" w:rsidRDefault="003D43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7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C7394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6736D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2762C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58C46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7E5F1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8EFE9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07ED5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6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C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DB5D" w:rsidR="00B87ED3" w:rsidRPr="000C582F" w:rsidRDefault="003D43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D0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8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5BAFE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7DE51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259FD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4E227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1C020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33FB2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12E12" w:rsidR="00B87ED3" w:rsidRPr="000C582F" w:rsidRDefault="003D4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F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3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