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EFE4F" w:rsidR="0061148E" w:rsidRPr="00944D28" w:rsidRDefault="00430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BF2C" w:rsidR="0061148E" w:rsidRPr="004A7085" w:rsidRDefault="00430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947C4" w:rsidR="00B87ED3" w:rsidRPr="00944D28" w:rsidRDefault="0043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5F509" w:rsidR="00B87ED3" w:rsidRPr="00944D28" w:rsidRDefault="0043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0BB4D" w:rsidR="00B87ED3" w:rsidRPr="00944D28" w:rsidRDefault="0043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083D2" w:rsidR="00B87ED3" w:rsidRPr="00944D28" w:rsidRDefault="0043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61CDA" w:rsidR="00B87ED3" w:rsidRPr="00944D28" w:rsidRDefault="0043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79D3F" w:rsidR="00B87ED3" w:rsidRPr="00944D28" w:rsidRDefault="0043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2E077" w:rsidR="00B87ED3" w:rsidRPr="00944D28" w:rsidRDefault="0043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AD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D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E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315DB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B39E2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9D4A5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C7BAC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1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A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F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14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35899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43682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0A7BA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38EC3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426B5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6A644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A6B32" w:rsidR="00B87ED3" w:rsidRPr="00944D28" w:rsidRDefault="004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B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F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8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5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F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1C78F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DC7E4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0E619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3AC09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F942C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A6975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54DAD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A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B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C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1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2D09F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3449C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EC1C6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192BC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EA33A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B803E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8A5DF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B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6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8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3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0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A28E5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EBA7D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D3EB8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D5130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8C02B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56846" w:rsidR="00B87ED3" w:rsidRPr="00944D28" w:rsidRDefault="004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80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F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5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0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E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2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2C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