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D611" w:rsidR="0061148E" w:rsidRPr="00C61931" w:rsidRDefault="00773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DD56" w:rsidR="0061148E" w:rsidRPr="00C61931" w:rsidRDefault="00773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BC78C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89E21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8E11A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118CC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20067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13242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F82B3" w:rsidR="00B87ED3" w:rsidRPr="00944D28" w:rsidRDefault="0077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5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6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C07C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6A7B9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BD60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F8E8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99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94EE0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4A2D3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052A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A8144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F4995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5489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9E8E8" w:rsidR="00B87ED3" w:rsidRPr="00944D28" w:rsidRDefault="0077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5F43A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E1FC6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584A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E6CA9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53AE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E65E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B27A1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77296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22F79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DE4D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6062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ED69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C87C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30E0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53124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F9A7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528DB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EBAB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68A9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3039E" w:rsidR="00B87ED3" w:rsidRPr="00944D28" w:rsidRDefault="0077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D0FF" w:rsidR="00B87ED3" w:rsidRPr="00944D28" w:rsidRDefault="0077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2022-10-16T14:03:00.0000000Z</dcterms:modified>
</coreProperties>
</file>