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86D4" w:rsidR="0061148E" w:rsidRPr="00C61931" w:rsidRDefault="00CD1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E096" w:rsidR="0061148E" w:rsidRPr="00C61931" w:rsidRDefault="00CD1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3BA93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91B2E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A5861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561AD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90E9E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EC6CB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F0702" w:rsidR="00B87ED3" w:rsidRPr="00944D28" w:rsidRDefault="00CD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BD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1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565DA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DA5DC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8658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45DA6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7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3DE1F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8817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ED74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3A55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BAB54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1332E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3A7D1" w:rsidR="00B87ED3" w:rsidRPr="00944D28" w:rsidRDefault="00CD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7D1E" w:rsidR="00B87ED3" w:rsidRPr="00944D28" w:rsidRDefault="00CD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E221A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264BA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24EFB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13FA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9857B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39754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D45BB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8653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0A42A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C9FD3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10A5E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04843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23A8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02D4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A3EF1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D5B97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E1A2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44C22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84B6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DF3FD" w:rsidR="00B87ED3" w:rsidRPr="00944D28" w:rsidRDefault="00CD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E6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3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2022-10-20T06:07:00.0000000Z</dcterms:modified>
</coreProperties>
</file>