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0682" w:rsidR="0061148E" w:rsidRPr="00F46099" w:rsidRDefault="00FE3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4935D" w:rsidR="0061148E" w:rsidRPr="00F46099" w:rsidRDefault="00FE3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66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9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F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0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0C6AD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D98BD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144AA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8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4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9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E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BE2CC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60869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38275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F3A6D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708FC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1797B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7527B" w:rsidR="00B87ED3" w:rsidRPr="00944D28" w:rsidRDefault="00FE3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659F2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9C9C0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A5543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F1408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40689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29E8C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825F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7B054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CBC25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90E0D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9C13C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5F6A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A69DE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4259A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3C59" w:rsidR="00B87ED3" w:rsidRPr="00944D28" w:rsidRDefault="00FE3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3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F1589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23F89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E1527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FDD58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E8BA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986E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8E69" w:rsidR="00B87ED3" w:rsidRPr="00944D28" w:rsidRDefault="00FE3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A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