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F9A1" w:rsidR="0061148E" w:rsidRPr="00C834E2" w:rsidRDefault="00447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6485" w:rsidR="0061148E" w:rsidRPr="00C834E2" w:rsidRDefault="00447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47BE8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A4E2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F5089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D7007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5E97E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0FB80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7801F" w:rsidR="00B87ED3" w:rsidRPr="00944D28" w:rsidRDefault="00447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E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6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4B7C4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E8078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D9603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2B5E9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9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908F8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FCA26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B5986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4B5A6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0D87A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D8BE6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616C8" w:rsidR="00B87ED3" w:rsidRPr="00944D28" w:rsidRDefault="0044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B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D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6E98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BB660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77FC0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60258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DE596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49190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571A0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DF744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A44E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0F9A2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888F7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76D2A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03780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E751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B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F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73202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5917C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229E1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A60C9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AE539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8D4E3" w:rsidR="00B87ED3" w:rsidRPr="00944D28" w:rsidRDefault="0044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5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8A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