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01D1" w:rsidR="0061148E" w:rsidRPr="00C834E2" w:rsidRDefault="006A4B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DC1E" w:rsidR="0061148E" w:rsidRPr="00C834E2" w:rsidRDefault="006A4B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53027" w:rsidR="00B87ED3" w:rsidRPr="00944D28" w:rsidRDefault="006A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962AB" w:rsidR="00B87ED3" w:rsidRPr="00944D28" w:rsidRDefault="006A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17C8" w:rsidR="00B87ED3" w:rsidRPr="00944D28" w:rsidRDefault="006A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43B08" w:rsidR="00B87ED3" w:rsidRPr="00944D28" w:rsidRDefault="006A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4E805" w:rsidR="00B87ED3" w:rsidRPr="00944D28" w:rsidRDefault="006A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A0FAD" w:rsidR="00B87ED3" w:rsidRPr="00944D28" w:rsidRDefault="006A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9E69B" w:rsidR="00B87ED3" w:rsidRPr="00944D28" w:rsidRDefault="006A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4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B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0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38BA3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6927A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06A29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CBD6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D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0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9B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EAC9D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AD9F7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A2BBF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D1D0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D407D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E6D06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F42F" w:rsidR="00B87ED3" w:rsidRPr="00944D28" w:rsidRDefault="006A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23870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04FF6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0B0E9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9CE4A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79C63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A6AE3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C7B79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F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3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96CD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22975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E805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1C922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5FA7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3EC7A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9599B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C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FFC65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A9F7D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E8936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CDD27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269CF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9D0AA" w:rsidR="00B87ED3" w:rsidRPr="00944D28" w:rsidRDefault="006A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5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B5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