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0E2CA" w:rsidR="0061148E" w:rsidRPr="00944D28" w:rsidRDefault="008B33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407F2" w:rsidR="0061148E" w:rsidRPr="004A7085" w:rsidRDefault="008B33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DA33A2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AF059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EFA712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2EDCB1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3300A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26C90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9C3F3D" w:rsidR="00B87ED3" w:rsidRPr="00944D28" w:rsidRDefault="008B33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31B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10B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D209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4DC6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4662AA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DCE786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9466C9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3E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7D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08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C5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43D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AAC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828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9FBC14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C0434B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F5733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B569BE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75E13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E2D71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F1BE75" w:rsidR="00B87ED3" w:rsidRPr="00944D28" w:rsidRDefault="008B33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F2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E27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F1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66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0D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B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245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EED5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5407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EA8B08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8BFF0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A186C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90A0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99763F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4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881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49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28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7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3A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5A0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F73755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E20E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F2D629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CE3AA3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D814A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852FC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5F36FB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2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120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E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C5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E2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346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CD2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83C950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01528B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E2761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31A1CE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367D63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3BECFD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CC576D" w:rsidR="00B87ED3" w:rsidRPr="00944D28" w:rsidRDefault="008B33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E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C8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19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74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FB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2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B33D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2022-10-16T14:52:00.0000000Z</dcterms:modified>
</coreProperties>
</file>