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86B577" w:rsidR="002534F3" w:rsidRPr="0068293E" w:rsidRDefault="00A65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D06FF1" w:rsidR="002534F3" w:rsidRPr="0068293E" w:rsidRDefault="00A65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DB79F0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99562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567B6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EE3DD1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7FC60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7D7AC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535E3" w:rsidR="002A7340" w:rsidRPr="00FF2AF3" w:rsidRDefault="00A6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3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CC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FD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31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8C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7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E0AA6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F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11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F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D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5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C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CB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26B4A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F5ADC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D721F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E5050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BFA1D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932C0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D8ADF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A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D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0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C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7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C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5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A6C42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3BF17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E835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6EC52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7D386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C2B7E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7DEFE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7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6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5D1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54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A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D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2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1836D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797A9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04B65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7D544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95D47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C656D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00E8A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1B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2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94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C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B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A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2FE17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7759B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1CD8F1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92A16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64985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0B21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5B45B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A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7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B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0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F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E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4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CA9CC" w:rsidR="009A6C64" w:rsidRPr="00730585" w:rsidRDefault="00A6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087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8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BD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4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9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BB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1A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78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0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DE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A6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6A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1B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53A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