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869FF5" w:rsidR="002534F3" w:rsidRPr="0068293E" w:rsidRDefault="00141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C4AF3F" w:rsidR="002534F3" w:rsidRPr="0068293E" w:rsidRDefault="00141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D3D38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3E54A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CEB60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5023E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0C8D2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7672D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A1923" w:rsidR="002A7340" w:rsidRPr="00FF2AF3" w:rsidRDefault="00141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3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3B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A9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22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0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E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1CEC3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8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2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7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5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B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D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5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62EE5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C3831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72152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8C4C3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BECAA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3DBE1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4EE78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1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4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6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1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2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7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D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C6C05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3891F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D41D3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7E27F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F3F8A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2B12C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1640A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8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0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3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8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5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3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7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2391D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6A2EE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69DB8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8B431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1371E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1C2A6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08CBB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5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5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D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5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C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5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3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0514D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17B86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4CF72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30888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56769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82919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195E7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C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C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7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B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D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D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0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4DB54" w:rsidR="009A6C64" w:rsidRPr="00730585" w:rsidRDefault="00141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3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2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28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4E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09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47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E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88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3F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0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E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2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9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D6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