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22CCC" w:rsidR="00380DB3" w:rsidRPr="0068293E" w:rsidRDefault="00142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5B386" w:rsidR="00380DB3" w:rsidRPr="0068293E" w:rsidRDefault="00142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E33C5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F7B34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294CB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0B14A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22B45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67410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CAE11" w:rsidR="00240DC4" w:rsidRPr="00B03D55" w:rsidRDefault="00142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F18FD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36666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276C4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8FD07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64C4D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5798E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EA049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E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BE6BA" w:rsidR="001835FB" w:rsidRPr="00DA1511" w:rsidRDefault="00142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49787" w:rsidR="001835FB" w:rsidRPr="00DA1511" w:rsidRDefault="00142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F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9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5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7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55833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4DF30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A1E95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97399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0F43E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654E6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8E471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5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3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4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4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6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3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0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AF600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DB270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B467E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CB96D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7F02A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F7A3B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3106B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C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3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C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2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5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0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9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33291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0338A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38769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C959C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96F41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8508A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25C45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7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6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E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4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D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6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A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629FD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6B582" w:rsidR="009A6C64" w:rsidRPr="00730585" w:rsidRDefault="00142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53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1C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DC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79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10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5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E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B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5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4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3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4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29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