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434B4A" w:rsidR="00380DB3" w:rsidRPr="0068293E" w:rsidRDefault="002422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D21DD" w:rsidR="00380DB3" w:rsidRPr="0068293E" w:rsidRDefault="002422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A13E87" w:rsidR="00240DC4" w:rsidRPr="00B03D55" w:rsidRDefault="00242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D02132" w:rsidR="00240DC4" w:rsidRPr="00B03D55" w:rsidRDefault="00242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8EB0E4" w:rsidR="00240DC4" w:rsidRPr="00B03D55" w:rsidRDefault="00242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8A1C0" w:rsidR="00240DC4" w:rsidRPr="00B03D55" w:rsidRDefault="00242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12A5F" w:rsidR="00240DC4" w:rsidRPr="00B03D55" w:rsidRDefault="00242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48DCF" w:rsidR="00240DC4" w:rsidRPr="00B03D55" w:rsidRDefault="00242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6B783" w:rsidR="00240DC4" w:rsidRPr="00B03D55" w:rsidRDefault="002422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BD2D3F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0DB2D7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AFCA8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51260B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E12C8E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B0493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42821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7C3EB" w:rsidR="001835FB" w:rsidRPr="00DA1511" w:rsidRDefault="00242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2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B7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2D4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770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B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45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AF31F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C77A30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D65BDC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C40D60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CBAC95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092E0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B967D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7D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77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E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32B317" w:rsidR="001835FB" w:rsidRPr="00DA1511" w:rsidRDefault="002422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8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EF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692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75D47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266B3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7F3B8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2A4531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69B5B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CCE5E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0AC21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2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AC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7DA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D4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2A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5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8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4E2AB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63FC6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A4AF3B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5924F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2AE86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13BBD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C6848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88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C9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E34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FA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E2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0DA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96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9EA37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EB539" w:rsidR="009A6C64" w:rsidRPr="00730585" w:rsidRDefault="002422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7F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F9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5B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81E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3E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B1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9B1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3B4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6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39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D2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8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22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22C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