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0B0201" w:rsidR="00A37DAC" w:rsidRPr="00A37DAC" w:rsidRDefault="00FD2D7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CF9B5F" w:rsidR="00A37DAC" w:rsidRPr="00A37DAC" w:rsidRDefault="00FD2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7A8A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2809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0D01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2D6C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B569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FAD0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5E8F9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B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D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B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8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F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0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7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A81D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BDA6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91FA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B244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D71C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2FC1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700F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8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6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8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637CE" w:rsidR="00DE76F3" w:rsidRPr="0026478E" w:rsidRDefault="00FD2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2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2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7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EB1D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330D5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06B8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BF03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2270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A55A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D2CCF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D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5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D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9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4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0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C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9E01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13C5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48D4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2081C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E161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6011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7C5C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3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E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5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D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0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F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E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8E22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1CAB" w:rsidR="009A6C64" w:rsidRPr="00C2583D" w:rsidRDefault="00F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8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8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4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5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C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8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7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6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D7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2D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