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9835" w:rsidR="0061148E" w:rsidRPr="008F69F5" w:rsidRDefault="00371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0627" w:rsidR="0061148E" w:rsidRPr="008F69F5" w:rsidRDefault="00371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B0D4B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3386A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466D5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2B172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09BA8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A145E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8C68F" w:rsidR="00B87ED3" w:rsidRPr="008F69F5" w:rsidRDefault="0037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1F272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E9823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E78A4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FCE30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5C991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3B137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E514C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6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7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69E4A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E6F18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40E97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98CC7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C873A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C1D22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17248" w:rsidR="00B87ED3" w:rsidRPr="008F69F5" w:rsidRDefault="0037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44679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10484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F5F8D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1FF0A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614AE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37AE8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988C8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2CA64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B408D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30E5F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D497A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23F93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F0CE1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31F97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F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82EC7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C7289" w:rsidR="00B87ED3" w:rsidRPr="008F69F5" w:rsidRDefault="0037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A9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1F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31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6B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0F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5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