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05C9" w:rsidR="0061148E" w:rsidRPr="008F69F5" w:rsidRDefault="000B7B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31A3D" w:rsidR="0061148E" w:rsidRPr="008F69F5" w:rsidRDefault="000B7B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133004" w:rsidR="00B87ED3" w:rsidRPr="008F69F5" w:rsidRDefault="000B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87A90D" w:rsidR="00B87ED3" w:rsidRPr="008F69F5" w:rsidRDefault="000B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CF0B7" w:rsidR="00B87ED3" w:rsidRPr="008F69F5" w:rsidRDefault="000B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6B925" w:rsidR="00B87ED3" w:rsidRPr="008F69F5" w:rsidRDefault="000B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93D986" w:rsidR="00B87ED3" w:rsidRPr="008F69F5" w:rsidRDefault="000B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AAED8" w:rsidR="00B87ED3" w:rsidRPr="008F69F5" w:rsidRDefault="000B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3B1F9" w:rsidR="00B87ED3" w:rsidRPr="008F69F5" w:rsidRDefault="000B7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DD07A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1A2D9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48462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538CF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95EC5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ADBDE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AC88A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1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7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12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17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C2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01136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F89DD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DC672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46484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2C553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60258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C7F26" w:rsidR="00B87ED3" w:rsidRPr="008F69F5" w:rsidRDefault="000B7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8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0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F1137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5850C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03858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2098F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1531F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DA447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465E2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4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5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5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0DCC1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840B0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22C44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EC96D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CB929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30C58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B7AA2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6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9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8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D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B997C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B7942" w:rsidR="00B87ED3" w:rsidRPr="008F69F5" w:rsidRDefault="000B7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3D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25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1A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FA25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A2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C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7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B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5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F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7B9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