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D335" w:rsidR="0061148E" w:rsidRPr="00944D28" w:rsidRDefault="00AD4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9EDE" w:rsidR="0061148E" w:rsidRPr="004A7085" w:rsidRDefault="00AD4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6C61C" w:rsidR="00A67F55" w:rsidRPr="00944D28" w:rsidRDefault="00AD4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C82CC" w:rsidR="00A67F55" w:rsidRPr="00944D28" w:rsidRDefault="00AD4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E8B28" w:rsidR="00A67F55" w:rsidRPr="00944D28" w:rsidRDefault="00AD4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69FD2" w:rsidR="00A67F55" w:rsidRPr="00944D28" w:rsidRDefault="00AD4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454F9" w:rsidR="00A67F55" w:rsidRPr="00944D28" w:rsidRDefault="00AD4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9DF53" w:rsidR="00A67F55" w:rsidRPr="00944D28" w:rsidRDefault="00AD4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773A8" w:rsidR="00A67F55" w:rsidRPr="00944D28" w:rsidRDefault="00AD4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63A8F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BEC28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F22C2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E49B7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0E773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61422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9F71D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C219" w:rsidR="00B87ED3" w:rsidRPr="00944D28" w:rsidRDefault="00AD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E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C03F4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1F9E7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7747E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AD995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277FF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EB34F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43C53" w:rsidR="00B87ED3" w:rsidRPr="00944D28" w:rsidRDefault="00A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8303" w:rsidR="00B87ED3" w:rsidRPr="00944D28" w:rsidRDefault="00AD4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F0CCE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2F02C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615C2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D55D2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9671E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A7659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C00B7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42CB1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78149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53ABE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713D6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128E2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75773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DD849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F1593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4959B" w:rsidR="00B87ED3" w:rsidRPr="00944D28" w:rsidRDefault="00A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A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B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7F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E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DB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B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5B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