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D352" w:rsidR="0061148E" w:rsidRPr="00C834E2" w:rsidRDefault="00076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51F0" w:rsidR="0061148E" w:rsidRPr="00C834E2" w:rsidRDefault="00076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616E5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F501E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E64A2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31D8B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CF440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C774E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E6E9" w:rsidR="00B87ED3" w:rsidRPr="00944D28" w:rsidRDefault="00076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DC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4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E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7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7A21A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3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B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2015F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D1C6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63C3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3D5C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4D447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8ED4E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B80B" w:rsidR="00B87ED3" w:rsidRPr="00944D28" w:rsidRDefault="00076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3AFF" w:rsidR="00B87ED3" w:rsidRPr="00944D28" w:rsidRDefault="00076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E5F8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9A02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4C31A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EE919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4BAFA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F5E97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FC38D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1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21390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DFF15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A01EF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13E82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AF507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4BEA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CCD2A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41D99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F1300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583F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F6BBF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05B08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A3D00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07148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5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CAC1A" w:rsidR="00B87ED3" w:rsidRPr="00944D28" w:rsidRDefault="00076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8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14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5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7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9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B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A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F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6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F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80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2022-10-20T07:50:00.0000000Z</dcterms:modified>
</coreProperties>
</file>