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D227" w:rsidR="0061148E" w:rsidRPr="00177744" w:rsidRDefault="00AE4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7577" w:rsidR="0061148E" w:rsidRPr="00177744" w:rsidRDefault="00AE4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711F8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7D998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CC17C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2C519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C282E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5928E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1767E" w:rsidR="004A6494" w:rsidRPr="00177744" w:rsidRDefault="00AE4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B4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53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A3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B7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E4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8F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180BC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3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F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B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7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8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C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4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C9BB4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600ED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45EB8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39896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AE257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DCE40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0C0A4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E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E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2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1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A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E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B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A7678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58CF7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B83F3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F5030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7D37C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9A256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10493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F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D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1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4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8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5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9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04787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D6D1A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4FB1E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FFBFC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61593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87069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59D14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4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F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2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2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6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D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7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3A53F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4FF4C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34A14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38A9F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CB1FE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D5E9C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2E564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7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2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D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9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5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3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7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E0B525" w:rsidR="00B87ED3" w:rsidRPr="00177744" w:rsidRDefault="00AE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6EA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612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486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0C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AAE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D9D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92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6A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F9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FB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E2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80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AF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4F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