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5C97" w:rsidR="0061148E" w:rsidRPr="0035681E" w:rsidRDefault="006059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1CE5" w:rsidR="0061148E" w:rsidRPr="0035681E" w:rsidRDefault="006059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DB320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8D114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7CAA0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45394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7EE5A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F1BA4D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E53470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C77DB" w:rsidR="00B87ED3" w:rsidRPr="00944D28" w:rsidRDefault="00605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4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9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4D2F16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57FD8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DB99C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2B831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425EC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732BD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A1B81" w:rsidR="00B87ED3" w:rsidRPr="00944D28" w:rsidRDefault="00605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4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6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0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2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E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392DE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4A13E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CD08E6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4E06BF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5E33B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10BDA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0B9FB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6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A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B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DAFB0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AE7A0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DD3848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4884A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58E82D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EA56A5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CA2CE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B7A31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61400" w:rsidR="00B87ED3" w:rsidRPr="00944D28" w:rsidRDefault="00605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2E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D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B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B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C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B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B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3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9C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