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067C92" w:rsidR="0061148E" w:rsidRPr="009231D2" w:rsidRDefault="00D97E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36A5" w:rsidR="0061148E" w:rsidRPr="009231D2" w:rsidRDefault="00D97E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CE84C" w:rsidR="00B87ED3" w:rsidRPr="00944D28" w:rsidRDefault="00D9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E795A" w:rsidR="00B87ED3" w:rsidRPr="00944D28" w:rsidRDefault="00D9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184AC" w:rsidR="00B87ED3" w:rsidRPr="00944D28" w:rsidRDefault="00D9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397EE" w:rsidR="00B87ED3" w:rsidRPr="00944D28" w:rsidRDefault="00D9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51CD6" w:rsidR="00B87ED3" w:rsidRPr="00944D28" w:rsidRDefault="00D9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EA2F1" w:rsidR="00B87ED3" w:rsidRPr="00944D28" w:rsidRDefault="00D9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663FC" w:rsidR="00B87ED3" w:rsidRPr="00944D28" w:rsidRDefault="00D9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13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F5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6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360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15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3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7BCC7" w:rsidR="00B87ED3" w:rsidRPr="00944D28" w:rsidRDefault="00D9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E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7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2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A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5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1E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A41BF" w:rsidR="00B87ED3" w:rsidRPr="00944D28" w:rsidRDefault="00D9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4F654" w:rsidR="00B87ED3" w:rsidRPr="00944D28" w:rsidRDefault="00D9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1A7BB" w:rsidR="00B87ED3" w:rsidRPr="00944D28" w:rsidRDefault="00D9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8134F" w:rsidR="00B87ED3" w:rsidRPr="00944D28" w:rsidRDefault="00D9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A941A" w:rsidR="00B87ED3" w:rsidRPr="00944D28" w:rsidRDefault="00D9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13A87" w:rsidR="00B87ED3" w:rsidRPr="00944D28" w:rsidRDefault="00D9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89AAD" w:rsidR="00B87ED3" w:rsidRPr="00944D28" w:rsidRDefault="00D9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9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A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C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9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0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2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CA7E0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36828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2C0E1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BF108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5811B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D7F9E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2539F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1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F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E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A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6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5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80205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8A7DF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9DA5B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AF6F3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CC6F4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A3C0D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71EF0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C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A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9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9AC54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BAA0D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4E478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905B5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BBDA2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04DBF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382CA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4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7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3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D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B74256" w:rsidR="00B87ED3" w:rsidRPr="00944D28" w:rsidRDefault="00D9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B64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EA5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733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07C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B9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64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8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2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3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E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9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1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9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7EA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2022-10-20T15:29:00.0000000Z</dcterms:modified>
</coreProperties>
</file>