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75C1" w:rsidR="0061148E" w:rsidRPr="0035681E" w:rsidRDefault="00980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FB4F" w:rsidR="0061148E" w:rsidRPr="0035681E" w:rsidRDefault="00980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F669E" w:rsidR="00CD0676" w:rsidRPr="00944D28" w:rsidRDefault="009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5BD94" w:rsidR="00CD0676" w:rsidRPr="00944D28" w:rsidRDefault="009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F6EE1" w:rsidR="00CD0676" w:rsidRPr="00944D28" w:rsidRDefault="009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3F4A8" w:rsidR="00CD0676" w:rsidRPr="00944D28" w:rsidRDefault="009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EA158" w:rsidR="00CD0676" w:rsidRPr="00944D28" w:rsidRDefault="009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8D39D" w:rsidR="00CD0676" w:rsidRPr="00944D28" w:rsidRDefault="009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2DE87" w:rsidR="00CD0676" w:rsidRPr="00944D28" w:rsidRDefault="009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A1C28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EBD83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6F270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C69CB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D2936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E8560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C2DB1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4C14C" w:rsidR="00B87ED3" w:rsidRPr="00944D28" w:rsidRDefault="0098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9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F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19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A16B2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E14AC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40421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AF87F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43343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4D06A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9D6CB" w:rsidR="00B87ED3" w:rsidRPr="00944D28" w:rsidRDefault="009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F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C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8DDEB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E2593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A5FF7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89814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C85ED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141B5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6EE6C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4D9C3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F4D4D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D7523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DDAFF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05E08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59AFA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A3321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5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3D12C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20DEE" w:rsidR="00B87ED3" w:rsidRPr="00944D28" w:rsidRDefault="009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D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6F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1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2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E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C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E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