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07563" w:rsidR="00380DB3" w:rsidRPr="0068293E" w:rsidRDefault="00AE25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766AE" w:rsidR="00380DB3" w:rsidRPr="0068293E" w:rsidRDefault="00AE25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F49F4" w:rsidR="00240DC4" w:rsidRPr="00B03D55" w:rsidRDefault="00AE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A4C53" w:rsidR="00240DC4" w:rsidRPr="00B03D55" w:rsidRDefault="00AE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76CD67" w:rsidR="00240DC4" w:rsidRPr="00B03D55" w:rsidRDefault="00AE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28DE9" w:rsidR="00240DC4" w:rsidRPr="00B03D55" w:rsidRDefault="00AE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34772" w:rsidR="00240DC4" w:rsidRPr="00B03D55" w:rsidRDefault="00AE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51BFF" w:rsidR="00240DC4" w:rsidRPr="00B03D55" w:rsidRDefault="00AE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03707" w:rsidR="00240DC4" w:rsidRPr="00B03D55" w:rsidRDefault="00AE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A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57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2435A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60E6E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E50C9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CB358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99BD2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5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0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E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4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E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8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B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C66EF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E41FE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C84C1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A7BEB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FF496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B280C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A8221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5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6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D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0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6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C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F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0EFE8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62D6C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54CBE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6A434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B9FA6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A7173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A6B97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0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9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E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6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8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E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E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24F92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D6405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A7736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5B7EB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8710C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8F249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8CF5F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3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2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C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D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7D10F" w:rsidR="001835FB" w:rsidRPr="00DA1511" w:rsidRDefault="00AE2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A619C" w:rsidR="001835FB" w:rsidRPr="00DA1511" w:rsidRDefault="00AE2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1B541" w:rsidR="001835FB" w:rsidRPr="00DA1511" w:rsidRDefault="00AE2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8E53C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0A991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25110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D2F90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1DDE1" w:rsidR="009A6C64" w:rsidRPr="00730585" w:rsidRDefault="00AE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C9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78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E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5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C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6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9317F" w:rsidR="001835FB" w:rsidRPr="00DA1511" w:rsidRDefault="00AE2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2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E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51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