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102C" w:rsidR="0061148E" w:rsidRPr="008F69F5" w:rsidRDefault="00711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C7DD" w:rsidR="0061148E" w:rsidRPr="008F69F5" w:rsidRDefault="00711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78C58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1FB49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D5DDC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606DB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68931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58704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7028E" w:rsidR="00B87ED3" w:rsidRPr="008F69F5" w:rsidRDefault="00711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C0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6F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F6B50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DB150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56695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6C53D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1642F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D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3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D7B1D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E4E93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EE00D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B52AB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610C4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89135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8FD2D" w:rsidR="00B87ED3" w:rsidRPr="008F69F5" w:rsidRDefault="00711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93D1" w:rsidR="00B87ED3" w:rsidRPr="00944D28" w:rsidRDefault="0071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233BE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B8A2F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2EC71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EF220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8B28A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C28BF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696FA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1D7FD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95C97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E02C9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294F1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E5FDD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182DB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6871C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B81F" w:rsidR="00B87ED3" w:rsidRPr="00944D28" w:rsidRDefault="0071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3708" w:rsidR="00B87ED3" w:rsidRPr="00944D28" w:rsidRDefault="0071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C775B" w:rsidR="00B87ED3" w:rsidRPr="00944D28" w:rsidRDefault="0071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363D7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58194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5440B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B1531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CE314" w:rsidR="00B87ED3" w:rsidRPr="008F69F5" w:rsidRDefault="00711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5A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68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8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0D7F" w:rsidR="00B87ED3" w:rsidRPr="00944D28" w:rsidRDefault="0071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C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