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3E60" w:rsidR="0061148E" w:rsidRPr="00944D28" w:rsidRDefault="001E6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85858" w:rsidR="0061148E" w:rsidRPr="004A7085" w:rsidRDefault="001E6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72A20" w:rsidR="00A67F55" w:rsidRPr="00944D28" w:rsidRDefault="001E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17525" w:rsidR="00A67F55" w:rsidRPr="00944D28" w:rsidRDefault="001E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31C36" w:rsidR="00A67F55" w:rsidRPr="00944D28" w:rsidRDefault="001E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169D7" w:rsidR="00A67F55" w:rsidRPr="00944D28" w:rsidRDefault="001E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76A33" w:rsidR="00A67F55" w:rsidRPr="00944D28" w:rsidRDefault="001E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7BB8A" w:rsidR="00A67F55" w:rsidRPr="00944D28" w:rsidRDefault="001E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34A90E" w:rsidR="00A67F55" w:rsidRPr="00944D28" w:rsidRDefault="001E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1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10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41E24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20870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E2560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8A2B8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848F8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5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A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C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7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3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0B659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33D50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E2AB8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BE2A6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202D3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B492D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8C5E7" w:rsidR="00B87ED3" w:rsidRPr="00944D28" w:rsidRDefault="001E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3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2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3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5594A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13D86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11BC2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C27D9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24617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6D6E6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B7FE5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136CA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26496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41249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20246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4FA6D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34D88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4A6EE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F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4F098" w:rsidR="00B87ED3" w:rsidRPr="00944D28" w:rsidRDefault="001E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3A6BC" w:rsidR="00B87ED3" w:rsidRPr="00944D28" w:rsidRDefault="001E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A3F71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B5E0D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94EE4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B6922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6CC7E" w:rsidR="00B87ED3" w:rsidRPr="00944D28" w:rsidRDefault="001E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77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2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0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B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