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F8EB" w:rsidR="0061148E" w:rsidRPr="000C582F" w:rsidRDefault="00653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23791" w:rsidR="0061148E" w:rsidRPr="000C582F" w:rsidRDefault="00653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4E223" w:rsidR="00B87ED3" w:rsidRPr="000C582F" w:rsidRDefault="00653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FC8E4" w:rsidR="00B87ED3" w:rsidRPr="000C582F" w:rsidRDefault="00653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EDD51" w:rsidR="00B87ED3" w:rsidRPr="000C582F" w:rsidRDefault="00653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A96A8" w:rsidR="00B87ED3" w:rsidRPr="000C582F" w:rsidRDefault="00653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3FEE8" w:rsidR="00B87ED3" w:rsidRPr="000C582F" w:rsidRDefault="00653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3A95A7" w:rsidR="00B87ED3" w:rsidRPr="000C582F" w:rsidRDefault="00653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BBB7D" w:rsidR="00B87ED3" w:rsidRPr="000C582F" w:rsidRDefault="006532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A6D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F8D88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70678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22178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A61DE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CC245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05C3E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D4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5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1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A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96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B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F9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B95DE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EECCC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DC464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9BD3D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96ADA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36FC8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34C8B" w:rsidR="00B87ED3" w:rsidRPr="000C582F" w:rsidRDefault="00653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11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E180" w:rsidR="00B87ED3" w:rsidRPr="000C582F" w:rsidRDefault="00653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3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7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5FFAD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C176E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12694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58C56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1FAAA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ACA73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44210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A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5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A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7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F43A3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22F01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38F45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6F5DB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FB123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F7BE9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A4D68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2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F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C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2A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D89E4" w:rsidR="00B87ED3" w:rsidRPr="000C582F" w:rsidRDefault="006532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1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4AEE0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14428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0BED1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4A031" w:rsidR="00B87ED3" w:rsidRPr="000C582F" w:rsidRDefault="00653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BD7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99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97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0A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5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2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C3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9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2C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