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B043" w:rsidR="0061148E" w:rsidRPr="00AB5B49" w:rsidRDefault="00480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EDD73" w:rsidR="0061148E" w:rsidRPr="00AB5B49" w:rsidRDefault="00480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2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B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CFC7C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72950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AC91D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146A7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3FCB6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7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F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2B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D6596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95E46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37781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05345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9D32A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7200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3A53" w:rsidR="00B87ED3" w:rsidRPr="00944D28" w:rsidRDefault="0048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6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FB99C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11C3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6D50B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A2A7A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AC77B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9390E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9F3D8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5F36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A2495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1C95B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1B7D0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A0250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BF804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D9DCD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8A8B3" w:rsidR="00B87ED3" w:rsidRPr="00944D28" w:rsidRDefault="0048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6603D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E2D9E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DD690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68159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2D90" w:rsidR="00B87ED3" w:rsidRPr="00944D28" w:rsidRDefault="0048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B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1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