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6655" w:rsidR="0061148E" w:rsidRPr="00177744" w:rsidRDefault="006B55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315A" w:rsidR="0061148E" w:rsidRPr="00177744" w:rsidRDefault="006B55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B38C7" w:rsidR="00983D57" w:rsidRPr="00177744" w:rsidRDefault="006B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9C92CA" w:rsidR="00983D57" w:rsidRPr="00177744" w:rsidRDefault="006B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40D89" w:rsidR="00983D57" w:rsidRPr="00177744" w:rsidRDefault="006B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01EA8" w:rsidR="00983D57" w:rsidRPr="00177744" w:rsidRDefault="006B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7294F" w:rsidR="00983D57" w:rsidRPr="00177744" w:rsidRDefault="006B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B47B7" w:rsidR="00983D57" w:rsidRPr="00177744" w:rsidRDefault="006B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EBEA2" w:rsidR="00983D57" w:rsidRPr="00177744" w:rsidRDefault="006B5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23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1F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1AF43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3D4C2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C8626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06AE4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0E731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3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E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D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5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3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1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2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87D1A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6637E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55F8D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C9256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42452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414FF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B5A36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4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3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CD302" w:rsidR="00B87ED3" w:rsidRPr="00177744" w:rsidRDefault="006B5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6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2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6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0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F2D95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86BB5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CC537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EA3C9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BB7B6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362BC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B3ECE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4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8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6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E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3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F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5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4C3EA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4994D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16F41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A2CBD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D8EE2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20B92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1C7ED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C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A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5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3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4A29F" w:rsidR="00B87ED3" w:rsidRPr="00177744" w:rsidRDefault="006B5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96984" w:rsidR="00B87ED3" w:rsidRPr="00177744" w:rsidRDefault="006B5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22B0A" w:rsidR="00B87ED3" w:rsidRPr="00177744" w:rsidRDefault="006B5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1216A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9B885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4CFEC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98706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10C59" w:rsidR="00B87ED3" w:rsidRPr="00177744" w:rsidRDefault="006B5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00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53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B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8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9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D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7B38D" w:rsidR="00B87ED3" w:rsidRPr="00177744" w:rsidRDefault="006B5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1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9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50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