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28732" w:rsidR="0061148E" w:rsidRPr="00944D28" w:rsidRDefault="00540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FB6A" w:rsidR="0061148E" w:rsidRPr="004A7085" w:rsidRDefault="00540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FE6C3" w:rsidR="00B87ED3" w:rsidRPr="00944D28" w:rsidRDefault="0054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BFF9A" w:rsidR="00B87ED3" w:rsidRPr="00944D28" w:rsidRDefault="0054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012F0" w:rsidR="00B87ED3" w:rsidRPr="00944D28" w:rsidRDefault="0054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DD6A5" w:rsidR="00B87ED3" w:rsidRPr="00944D28" w:rsidRDefault="0054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0CC7B" w:rsidR="00B87ED3" w:rsidRPr="00944D28" w:rsidRDefault="0054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6512A" w:rsidR="00B87ED3" w:rsidRPr="00944D28" w:rsidRDefault="0054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9209D" w:rsidR="00B87ED3" w:rsidRPr="00944D28" w:rsidRDefault="0054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2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5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78A72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F8A3B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7B558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609EA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041EE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6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6B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7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E1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01F3A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E56F5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5CAC7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CF18A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DA475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28181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7B3E2" w:rsidR="00B87ED3" w:rsidRPr="00944D28" w:rsidRDefault="0054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0C24E" w:rsidR="00B87ED3" w:rsidRPr="00944D28" w:rsidRDefault="00540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A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E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2357A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70791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44D7B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DC7C9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87AE1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6DE6C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6E48C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DDEF" w:rsidR="00B87ED3" w:rsidRPr="00944D28" w:rsidRDefault="00540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A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9891B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16FC5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FED14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E5693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78EFE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10EF2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98A56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0D347" w:rsidR="00B87ED3" w:rsidRPr="00944D28" w:rsidRDefault="00540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9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C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80E7" w:rsidR="00B87ED3" w:rsidRPr="00944D28" w:rsidRDefault="00540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35548" w:rsidR="00B87ED3" w:rsidRPr="00944D28" w:rsidRDefault="00540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D78A2" w:rsidR="00B87ED3" w:rsidRPr="00944D28" w:rsidRDefault="00540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5FD5B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96720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CCD24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8E578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3C234" w:rsidR="00B87ED3" w:rsidRPr="00944D28" w:rsidRDefault="0054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A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6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6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8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F6A0" w:rsidR="00B87ED3" w:rsidRPr="00944D28" w:rsidRDefault="00540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CF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2022-10-20T15:21:00.0000000Z</dcterms:modified>
</coreProperties>
</file>