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8732" w:rsidR="0061148E" w:rsidRPr="00944D28" w:rsidRDefault="00540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FB6A" w:rsidR="0061148E" w:rsidRPr="004A7085" w:rsidRDefault="00540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FE6C3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FF9A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012F0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DD6A5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0CC7B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512A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9209D" w:rsidR="00B87ED3" w:rsidRPr="00944D28" w:rsidRDefault="0054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2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78A72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F8A3B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7B558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609EA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041EE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1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01F3A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E56F5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5CAC7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CF18A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DA475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28181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7B3E2" w:rsidR="00B87ED3" w:rsidRPr="00944D28" w:rsidRDefault="0054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C24E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357A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70791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44D7B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DC7C9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7AE1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DE6C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6E48C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DDEF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9891B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16FC5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FED14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E5693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78EFE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0EF2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98A56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0D347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9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C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80E7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5548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78A2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5FD5B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96720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CD24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8E578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C234" w:rsidR="00B87ED3" w:rsidRPr="00944D28" w:rsidRDefault="0054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A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F6A0" w:rsidR="00B87ED3" w:rsidRPr="00944D28" w:rsidRDefault="0054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C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2022-10-20T15:21:00.0000000Z</dcterms:modified>
</coreProperties>
</file>