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F51E" w:rsidR="0061148E" w:rsidRPr="0035681E" w:rsidRDefault="004E4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D9D2" w:rsidR="0061148E" w:rsidRPr="0035681E" w:rsidRDefault="004E4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5108E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0DDB7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B3BEE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C6EC0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44EF5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6A031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86ED0" w:rsidR="00CD0676" w:rsidRPr="00944D28" w:rsidRDefault="004E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D3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7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743F8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57CAC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C8F9F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E639B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8F1E0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E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26D04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62D69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11D5C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8B9FF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0DA32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AF045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8480A" w:rsidR="00B87ED3" w:rsidRPr="00944D28" w:rsidRDefault="004E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CF79D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9E6EB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1F360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74926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4EB28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24315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6F8B4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4A800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D1AB8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0174E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1E14E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CBAB9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E9EC0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FDFA3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E71B" w:rsidR="00B87ED3" w:rsidRPr="00944D28" w:rsidRDefault="004E4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B6DD" w:rsidR="00B87ED3" w:rsidRPr="00944D28" w:rsidRDefault="004E4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319B0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48B1C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9BC0F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D006C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07AE9" w:rsidR="00B87ED3" w:rsidRPr="00944D28" w:rsidRDefault="004E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2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8C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CD13" w:rsidR="00B87ED3" w:rsidRPr="00944D28" w:rsidRDefault="004E4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78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