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415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41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418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A68EF6" w:rsidR="004A7F4E" w:rsidRPr="006C2771" w:rsidRDefault="001041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FCAA86" w:rsidR="00266CB6" w:rsidRPr="009C572F" w:rsidRDefault="00104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FD138E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08A5A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1A5930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3DD65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5CAD0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BB02B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F1842" w:rsidR="000D4B2E" w:rsidRPr="006C2771" w:rsidRDefault="001041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85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8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D1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D6DCC" w:rsidR="009A6C64" w:rsidRPr="0010418C" w:rsidRDefault="00104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1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47269E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53BBC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F91B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D5D7E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3CA2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120CE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2AE3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AEBB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07394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0979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C3B5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F4FD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F192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D78E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A7D6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01E30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EB199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2A22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733E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4DBE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1260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E6FC8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81B1A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5B59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26B4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E2CE1" w:rsidR="009A6C64" w:rsidRPr="0010418C" w:rsidRDefault="001041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1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FD59E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ED336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331C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C8E7E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35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CC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3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4D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A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DA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B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9E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8CF36" w:rsidR="00266CB6" w:rsidRPr="009C572F" w:rsidRDefault="00104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83C48D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50C67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7AFA5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7B1F9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26ACD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D0D37E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3ABE6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A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37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A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3A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91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0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A8C26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BD89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3DCE4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AEC6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7D65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3252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663E6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83445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4AC8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19566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88639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A018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2629A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237B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E6A9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E6AA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F4F8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65878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28EBC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A463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EDC5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E81AA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5F314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2EE6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DE9B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F190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E566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8C7C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1877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7A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6F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2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52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33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88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5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767376" w:rsidR="00266CB6" w:rsidRPr="009C572F" w:rsidRDefault="001041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C7A44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DD630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1AE1C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9B3A5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1DAA3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F7C88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87A768" w:rsidR="001458D3" w:rsidRPr="006C2771" w:rsidRDefault="001041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38E4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B368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77E0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6D33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43886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C502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FCEA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CEAD6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16D5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97E84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E3DA1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C390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FE3A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5148F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C509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18CFB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8233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DFA0A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1B6D7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3A3ED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482B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4C28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7ACF4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AE940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169A5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056A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DE7AC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8DDDA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E00E3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0E7B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3C172" w:rsidR="009A6C64" w:rsidRPr="006C2771" w:rsidRDefault="001041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11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50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6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FF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27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F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8B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61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0B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07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2A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2F238" w:rsidR="004A7F4E" w:rsidRPr="006C2771" w:rsidRDefault="00104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56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907E2" w:rsidR="004A7F4E" w:rsidRPr="006C2771" w:rsidRDefault="001041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AE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EC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21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7C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D0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34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B6F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5BE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88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561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EB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B635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0D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6D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4B3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418C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