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7009C" w:rsidR="002059C0" w:rsidRPr="005E3916" w:rsidRDefault="005632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C72912" w:rsidR="002059C0" w:rsidRPr="00BF0BC9" w:rsidRDefault="005632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5045D" w:rsidR="005F75C4" w:rsidRPr="00FE2105" w:rsidRDefault="005632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385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7BB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343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1F6FC6" w:rsidR="009A6C64" w:rsidRPr="005632C3" w:rsidRDefault="00563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09494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2B5E5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D152AF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31FB1C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061E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BF6A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F1DBE0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35290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3126D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C8237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0BA6BC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6034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330F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B57F2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B334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B52AE1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ACCA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BFBF42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4AAC4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D4E9D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91788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30B38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561449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350C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68B61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B26C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A79DB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CC6645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7EE4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1D740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ABB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E0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17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45F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9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D0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7C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B88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20DA0" w:rsidR="004738BE" w:rsidRPr="00FE2105" w:rsidRDefault="005632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0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3F7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AD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B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C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BC3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1E9A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76871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BF1EFF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750F3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69958C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ACF6D5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611FC5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3E3E4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8BCA6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E672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700D1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93FDF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BF4A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E6328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470C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5335E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73F04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0A4BD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7A1F78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D2D09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CCEC2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02008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2C7F2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6FD15F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47B0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03983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FAB12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FE6B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EAEE54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5C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AC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EC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E60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500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8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B8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4048DE" w:rsidR="004738BE" w:rsidRPr="00FE2105" w:rsidRDefault="005632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5F0C20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4C3B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5CD74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A4EDA5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A4EE29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655D0E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F4AF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75057E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F86FE7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84E8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3A7894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538460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42241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B0F9D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B37DE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73462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4CECEB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BAAAE1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A023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10364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2D32E6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F40E9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9D806C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A34AD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C90753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AD44D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AD0E0D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BAA98A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20DC8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9E5BCC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00E41F" w:rsidR="009A6C64" w:rsidRPr="00652F37" w:rsidRDefault="00563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3C6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6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1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73C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C0E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9AD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6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FE3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5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630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D5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55D34" w:rsidR="00113533" w:rsidRPr="00CD562A" w:rsidRDefault="005632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18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54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A3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B1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65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86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F9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05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39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ED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9D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C0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44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DB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B3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89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8C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2C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