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6F5F2" w:rsidR="007A608F" w:rsidRDefault="00BE4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A91395" w:rsidR="007A608F" w:rsidRPr="00C63F78" w:rsidRDefault="00BE4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385044" w:rsidR="005F75C4" w:rsidRPr="0075312A" w:rsidRDefault="00BE4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AABB0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441DA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E1AA2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4535EC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3B4796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8F90A3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CC510" w:rsidR="004738BE" w:rsidRPr="00BD417F" w:rsidRDefault="00BE4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CA1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69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D9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64EB40" w:rsidR="009A6C64" w:rsidRPr="00BE4000" w:rsidRDefault="00BE4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ED9D3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4231E9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1D4A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541FB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4B66B8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D3061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25905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D3E078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DA29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851F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6A3B3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11C7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0B04B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24B06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C6AB5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7FA08F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34C32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F04D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186E13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07F2F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2319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A4CD17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7F4972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7C5E9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D2BA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CAEA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8D80E2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7915D8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E7D9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56801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3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4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44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AD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CD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B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BE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87F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2E869" w:rsidR="004738BE" w:rsidRPr="0075312A" w:rsidRDefault="00BE4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BCCAD3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B2D298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2105C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7D57C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651A24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ED8DA9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F0BC33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0FA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DB3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D49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3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9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D7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632A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6CC82A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34AB92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727E6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B30A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A677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96F22" w:rsidR="009A6C64" w:rsidRPr="00BE4000" w:rsidRDefault="00BE4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0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BA4B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18866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0186F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2914B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71F97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20B4A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19E7B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60A2C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55AA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DDC6A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D8C24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3B327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D5E7C2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A2470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1A673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957C5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25F609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54189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F4129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0D5B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77667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77BE6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FF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D8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7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151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74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A3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9AF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67CAF" w:rsidR="004738BE" w:rsidRPr="0075312A" w:rsidRDefault="00BE4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C798B6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061AA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E4BF0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3B335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B9F4F6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5AEE22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6F258E" w:rsidR="00743017" w:rsidRPr="00BD417F" w:rsidRDefault="00BE4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AC06A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ACFC23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BB88E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93570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81061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0C8E1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1D06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6B1C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5F0D4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4F6DEF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C7DEB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C0F210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E3BB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AEE437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52BD99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C440C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296FB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DCAAD5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AC1BA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2D8CF1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FA3BE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FE19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0F56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5D8454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F2A3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43393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ED5F2D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DBA778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97DB6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9CE231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9757B" w:rsidR="009A6C64" w:rsidRPr="00BD417F" w:rsidRDefault="00BE4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C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C9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8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9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682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13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65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F3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563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E4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A4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36F8F" w:rsidR="00747AED" w:rsidRDefault="00BE40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C08D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5331E" w:rsidR="00747AED" w:rsidRDefault="00BE4000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7F2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9F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A6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A8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219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6B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696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C3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37FD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A6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0C97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7EF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A94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E8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C3C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400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