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9059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78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78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74907C" w:rsidR="004A7F4E" w:rsidRPr="006C2771" w:rsidRDefault="009E78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1ED7FF" w:rsidR="00266CB6" w:rsidRPr="009C572F" w:rsidRDefault="009E7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A9990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FE8BB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B8E81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F0605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5BC82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1F661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0BD3A" w:rsidR="000D4B2E" w:rsidRPr="006C2771" w:rsidRDefault="009E7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0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4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F5AFB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23D63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6638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BED3F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85446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D3B4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BE21B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032B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EDB34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36D48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ABAA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C475E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A78A9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BD5F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E148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A3D3B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A47F9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B3F9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5D79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974FF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1F58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D78B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53DC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BB1E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7E558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AAEB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1EC2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D492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81EE9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5A30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C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1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2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65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B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A2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8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4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6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D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285498" w:rsidR="00266CB6" w:rsidRPr="009C572F" w:rsidRDefault="009E7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5E642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356A3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DE964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1722B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05631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6F409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E13CC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FF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1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BB7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3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90A89C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976C1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E203B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FD2C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89A1D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27F7E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7DFAB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92D13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FB24E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886A5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5AC24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5132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E695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B4E19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A0D2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A9638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36F4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587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00CF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3805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2BC31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DE31F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00914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EEEEF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7A60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AD76F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CC44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DBA91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AD47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C39EE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C9B83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16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89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B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8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7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CC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7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9F280D" w:rsidR="00266CB6" w:rsidRPr="009C572F" w:rsidRDefault="009E7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CAF36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32A5B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09723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366C9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4F03C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BD317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8FBCF" w:rsidR="001458D3" w:rsidRPr="006C2771" w:rsidRDefault="009E7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6B80C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DAF0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6588E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9C3F9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DB47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34EA3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E86F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C40F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F82D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D14B9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31650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E3805" w:rsidR="009A6C64" w:rsidRPr="009E7849" w:rsidRDefault="009E78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87E6D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3A4AC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8F830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89C6E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73D2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D2A21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BBDC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A2B2F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FC5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ABD3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A4066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98B25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0FDDA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87D3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97FA7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1E391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A4C01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4AB22" w:rsidR="009A6C64" w:rsidRPr="006C2771" w:rsidRDefault="009E7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60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7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E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2E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31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0F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FB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4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7E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D5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8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26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B6D99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96318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12D66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404FB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E9252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11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0DC15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4E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34B48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80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E1392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B3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29FFB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D2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23112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21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56392" w:rsidR="004A7F4E" w:rsidRPr="006C2771" w:rsidRDefault="009E78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FA3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784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