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99F7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38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38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1F0F75" w:rsidR="003D2FC0" w:rsidRPr="004229B4" w:rsidRDefault="00CE3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88D3A" w:rsidR="004229B4" w:rsidRPr="0083297E" w:rsidRDefault="00CE3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BAAEA0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B2114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243338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2FEA7A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D73B0E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01C64F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C614F" w:rsidR="006F51AE" w:rsidRPr="002D6604" w:rsidRDefault="00CE3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11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1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B680DC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9714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79362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B660A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47BC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1C99B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7AF30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239C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4DDC6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C6D92C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6C625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05CD39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B5443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B3F02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ECFB7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D9A5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63CD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62F12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1A4A2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43C72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57FF10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1B67A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8487A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8EE95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A8A6D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EDC1D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78D7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53D6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051B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4007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53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BC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853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1D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0A9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48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8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BB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8E5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3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A38A10" w:rsidR="004229B4" w:rsidRPr="0083297E" w:rsidRDefault="00CE3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24E883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BB117C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BE0C3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0D279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58845D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5C063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35562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E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94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1FC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4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C3E98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331E0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7AF5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712ED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DA7EB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8C487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5418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53C1D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B6EA6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4C4873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C4092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9E279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9D90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9E6FF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AA69F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3F17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7CD55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614152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36D02A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817B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DCE3C3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4BF373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CAD1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0725C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FF55F2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EC68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4A54B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BCADF5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5A15EC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02B9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05008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2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67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303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0D7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C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183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4F4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807D6" w:rsidR="004229B4" w:rsidRPr="0083297E" w:rsidRDefault="00CE3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02B07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B2B4A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C9F96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9C7A9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5CDD5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6543FB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A3727C" w:rsidR="00671199" w:rsidRPr="002D6604" w:rsidRDefault="00CE3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4C56A3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5A9E37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36D105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51539C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A0E44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EA1C4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BF3A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A8917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C846F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593D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CC37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E0C6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AB6A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32171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86C3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049D7E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EDF228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445DB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E0E31A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591F1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FA31D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242AC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0BA9FF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F5E6A2" w:rsidR="009A6C64" w:rsidRPr="00CE3864" w:rsidRDefault="00CE3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7C97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7153A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2215D4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8F3F9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B8EE6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2BC21" w:rsidR="009A6C64" w:rsidRPr="002E08C9" w:rsidRDefault="00CE3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682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247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4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C3F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05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BA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4A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3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41F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8C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B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91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3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2E400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5D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5BA2D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90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3EABC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A0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F1877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2B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495B0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58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B90F6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8E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9A4BB" w:rsidR="00884AB4" w:rsidRPr="003D2FC0" w:rsidRDefault="00CE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A9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B4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F5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50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726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386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