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C6982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26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26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8BAF2EB" w:rsidR="00CF4FE4" w:rsidRPr="00E81FBF" w:rsidRDefault="003E26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48ECE8" w:rsidR="008C5FA8" w:rsidRPr="007277FF" w:rsidRDefault="003E26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D34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69A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EBC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C81430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59F379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648A62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8EE7FF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0CFE7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E587E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CB91D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F9883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001B1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F0845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4744A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09E33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13955F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2B735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5FA87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DA49D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9C3B0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1293F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5F3F3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CF3C8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DB5E1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2E33F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16DDB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424B6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2FF20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1C157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86ED8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C881BD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1D20D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9949D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C602B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25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45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6E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CE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14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F5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6C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FF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7F01D3" w:rsidR="004738BE" w:rsidRPr="007277FF" w:rsidRDefault="003E26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0F9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507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881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634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119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FA5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8FAFF3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3BFAC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CCE04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BD757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B7EE0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CA5C2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49D91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72B5D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5BF4F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764AE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00E75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20461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1547E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F4D3D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B2403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D0C30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49B08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5E080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76F8B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F8E7C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A45E3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0EE5B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67063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A8E8E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53B9D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450CF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2A18C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DD499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A29DF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D8D51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E18CE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A6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A6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75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4C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CA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7AA9DD" w:rsidR="004738BE" w:rsidRPr="007277FF" w:rsidRDefault="003E26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639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463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01829B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ADE0B8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C8E6FE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C9936C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527CE8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ABC80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19E71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93860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FAB30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94159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719A8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AEDE3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7E3DD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86561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A562C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ABBE1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A1091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565D0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5BC44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8DFEB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7C6A3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B68EA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61955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D1AFB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F1FC1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2F658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8E582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3209A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C6392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04B9A" w:rsidR="009A6C64" w:rsidRPr="00140906" w:rsidRDefault="003E2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13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B3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18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C6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8A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BC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A9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60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B5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D1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26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AF5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454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9BD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7AB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A6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9AF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BB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EAB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746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68F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3EB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DF4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530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6E5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610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0BF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3FC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4D6E3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E26CE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